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F029" w14:textId="53B92BCC" w:rsidR="005E63D2" w:rsidRPr="00F87C39" w:rsidRDefault="005E63D2" w:rsidP="00F87C3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87C39">
        <w:rPr>
          <w:rFonts w:ascii="Times New Roman" w:hAnsi="Times New Roman" w:cs="Times New Roman"/>
          <w:b/>
          <w:bCs/>
          <w:sz w:val="24"/>
          <w:szCs w:val="24"/>
          <w:lang w:val="lt-LT"/>
        </w:rPr>
        <w:t>TAURAGĖS RAJONO VIETOS VEIKLOS GRUPĖS 2026 M. KVIETIMŲ TEIKTI PARAIŠKAS GRAFIKAS</w:t>
      </w:r>
    </w:p>
    <w:p w14:paraId="34A802C5" w14:textId="77777777" w:rsidR="005E63D2" w:rsidRDefault="005E63D2">
      <w:pPr>
        <w:rPr>
          <w:lang w:val="lt-LT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43859" w:rsidRPr="00F87C39" w14:paraId="015901C9" w14:textId="77777777" w:rsidTr="00443859">
        <w:trPr>
          <w:trHeight w:val="345"/>
        </w:trPr>
        <w:tc>
          <w:tcPr>
            <w:tcW w:w="3256" w:type="dxa"/>
            <w:vMerge w:val="restart"/>
          </w:tcPr>
          <w:p w14:paraId="3BDFD9D5" w14:textId="5B8BCBF0" w:rsidR="00443859" w:rsidRPr="00F87C39" w:rsidRDefault="0044385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7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VPS priemonės pavadinimas</w:t>
            </w:r>
          </w:p>
        </w:tc>
        <w:tc>
          <w:tcPr>
            <w:tcW w:w="2268" w:type="dxa"/>
            <w:gridSpan w:val="2"/>
          </w:tcPr>
          <w:p w14:paraId="15B48F95" w14:textId="189BE0E4" w:rsidR="00443859" w:rsidRPr="00F87C39" w:rsidRDefault="00443859" w:rsidP="005E6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7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kvietimas</w:t>
            </w:r>
          </w:p>
        </w:tc>
        <w:tc>
          <w:tcPr>
            <w:tcW w:w="2268" w:type="dxa"/>
            <w:gridSpan w:val="2"/>
          </w:tcPr>
          <w:p w14:paraId="4AF4FA61" w14:textId="27720013" w:rsidR="00443859" w:rsidRPr="00F87C39" w:rsidRDefault="00443859" w:rsidP="005E6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7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kvietimas</w:t>
            </w:r>
          </w:p>
        </w:tc>
        <w:tc>
          <w:tcPr>
            <w:tcW w:w="2268" w:type="dxa"/>
            <w:gridSpan w:val="2"/>
          </w:tcPr>
          <w:p w14:paraId="33363E5F" w14:textId="1DC03290" w:rsidR="00443859" w:rsidRPr="00F87C39" w:rsidRDefault="00443859" w:rsidP="005E6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7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 kvietimas</w:t>
            </w:r>
          </w:p>
        </w:tc>
        <w:tc>
          <w:tcPr>
            <w:tcW w:w="2268" w:type="dxa"/>
            <w:gridSpan w:val="2"/>
          </w:tcPr>
          <w:p w14:paraId="430381E7" w14:textId="19B91305" w:rsidR="00443859" w:rsidRPr="00F87C39" w:rsidRDefault="0044385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7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kvietimas</w:t>
            </w:r>
          </w:p>
        </w:tc>
      </w:tr>
      <w:tr w:rsidR="00443859" w:rsidRPr="00F87C39" w14:paraId="3BBCA357" w14:textId="6D48D34A" w:rsidTr="00443859">
        <w:trPr>
          <w:trHeight w:val="180"/>
        </w:trPr>
        <w:tc>
          <w:tcPr>
            <w:tcW w:w="3256" w:type="dxa"/>
            <w:vMerge/>
          </w:tcPr>
          <w:p w14:paraId="29C41EDC" w14:textId="77777777" w:rsidR="00443859" w:rsidRPr="00F87C39" w:rsidRDefault="0044385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63E0B463" w14:textId="52DCFAAF" w:rsidR="00443859" w:rsidRPr="00F87C39" w:rsidRDefault="00443859" w:rsidP="005E6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7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Kvietimo pradžia</w:t>
            </w:r>
          </w:p>
        </w:tc>
        <w:tc>
          <w:tcPr>
            <w:tcW w:w="1134" w:type="dxa"/>
          </w:tcPr>
          <w:p w14:paraId="72D36324" w14:textId="2B403C3D" w:rsidR="00443859" w:rsidRPr="00F87C39" w:rsidRDefault="00443859" w:rsidP="005E6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7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Kvietimo pabaiga</w:t>
            </w:r>
          </w:p>
        </w:tc>
        <w:tc>
          <w:tcPr>
            <w:tcW w:w="1134" w:type="dxa"/>
          </w:tcPr>
          <w:p w14:paraId="3E752B55" w14:textId="3D8272E1" w:rsidR="00443859" w:rsidRPr="00F87C39" w:rsidRDefault="00443859" w:rsidP="005E6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7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Kvietimo pradžia</w:t>
            </w:r>
          </w:p>
        </w:tc>
        <w:tc>
          <w:tcPr>
            <w:tcW w:w="1134" w:type="dxa"/>
          </w:tcPr>
          <w:p w14:paraId="2AE26D35" w14:textId="6236A0E1" w:rsidR="00443859" w:rsidRPr="00F87C39" w:rsidRDefault="00443859" w:rsidP="005E6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7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Kvietimo pabaiga</w:t>
            </w:r>
          </w:p>
        </w:tc>
        <w:tc>
          <w:tcPr>
            <w:tcW w:w="1134" w:type="dxa"/>
          </w:tcPr>
          <w:p w14:paraId="300C2EE7" w14:textId="3D8D4232" w:rsidR="00443859" w:rsidRPr="00F87C39" w:rsidRDefault="00443859" w:rsidP="005E6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7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Kvietimo pradžia</w:t>
            </w:r>
          </w:p>
        </w:tc>
        <w:tc>
          <w:tcPr>
            <w:tcW w:w="1134" w:type="dxa"/>
          </w:tcPr>
          <w:p w14:paraId="36EFC44B" w14:textId="17DEC24D" w:rsidR="00443859" w:rsidRPr="00F87C39" w:rsidRDefault="00443859" w:rsidP="005E6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7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Kvietimo pabaiga</w:t>
            </w:r>
          </w:p>
        </w:tc>
        <w:tc>
          <w:tcPr>
            <w:tcW w:w="1134" w:type="dxa"/>
          </w:tcPr>
          <w:p w14:paraId="5E701148" w14:textId="02DE0548" w:rsidR="00443859" w:rsidRPr="00F87C39" w:rsidRDefault="00443859" w:rsidP="005E63D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7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Kvietimo pradžia</w:t>
            </w:r>
          </w:p>
        </w:tc>
        <w:tc>
          <w:tcPr>
            <w:tcW w:w="1134" w:type="dxa"/>
          </w:tcPr>
          <w:p w14:paraId="1A49B255" w14:textId="7CDED2AE" w:rsidR="00443859" w:rsidRPr="00F87C39" w:rsidRDefault="00443859" w:rsidP="005E63D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7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Kvietimo pabaiga </w:t>
            </w:r>
          </w:p>
        </w:tc>
      </w:tr>
      <w:tr w:rsidR="00443859" w:rsidRPr="00F87C39" w14:paraId="59ACEDC8" w14:textId="1CCBF655" w:rsidTr="00443859">
        <w:tc>
          <w:tcPr>
            <w:tcW w:w="3256" w:type="dxa"/>
          </w:tcPr>
          <w:p w14:paraId="1D7DCD16" w14:textId="484C6301" w:rsidR="00443859" w:rsidRPr="00F87C39" w:rsidRDefault="00443859" w:rsidP="00F87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7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NVO socialinio verslo kūrimas ir plėtra</w:t>
            </w:r>
          </w:p>
        </w:tc>
        <w:tc>
          <w:tcPr>
            <w:tcW w:w="1134" w:type="dxa"/>
          </w:tcPr>
          <w:p w14:paraId="7E3187D3" w14:textId="6323C87F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134" w:type="dxa"/>
          </w:tcPr>
          <w:p w14:paraId="7059C39C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4D34AAC1" w14:textId="05DFA8C2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54FACDF6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88786C0" w14:textId="2F511762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333169C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02496F63" w14:textId="0250DCCB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44AAE377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43859" w:rsidRPr="00F87C39" w14:paraId="6D1F1748" w14:textId="0E7D621B" w:rsidTr="00443859">
        <w:tc>
          <w:tcPr>
            <w:tcW w:w="3256" w:type="dxa"/>
          </w:tcPr>
          <w:p w14:paraId="5A2AEC18" w14:textId="08AA3465" w:rsidR="00443859" w:rsidRPr="00F87C39" w:rsidRDefault="00443859" w:rsidP="00F87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7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Smulkių bendruomeninių ir kitų pelno nesiekiančių organizacijų verslų kūrimas ir plėtra</w:t>
            </w:r>
          </w:p>
        </w:tc>
        <w:tc>
          <w:tcPr>
            <w:tcW w:w="1134" w:type="dxa"/>
          </w:tcPr>
          <w:p w14:paraId="3BB037C6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3BC55417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25885B6" w14:textId="1F9EB152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38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 ketv.</w:t>
            </w:r>
          </w:p>
        </w:tc>
        <w:tc>
          <w:tcPr>
            <w:tcW w:w="1134" w:type="dxa"/>
          </w:tcPr>
          <w:p w14:paraId="584DF257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490E8EB4" w14:textId="6D4A593A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0F5632C1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4E856555" w14:textId="6D451C29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16CFCE3C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43859" w:rsidRPr="00F87C39" w14:paraId="54AC6B62" w14:textId="22ACF366" w:rsidTr="00443859">
        <w:trPr>
          <w:trHeight w:val="894"/>
        </w:trPr>
        <w:tc>
          <w:tcPr>
            <w:tcW w:w="3256" w:type="dxa"/>
          </w:tcPr>
          <w:p w14:paraId="5CCD158C" w14:textId="4A84E6E0" w:rsidR="00443859" w:rsidRPr="00F87C39" w:rsidRDefault="00443859" w:rsidP="00F87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7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Vietos projektų pareiškėjų ir vykdytojų mokymas, kompetencijų tobulinimas</w:t>
            </w:r>
          </w:p>
        </w:tc>
        <w:tc>
          <w:tcPr>
            <w:tcW w:w="1134" w:type="dxa"/>
          </w:tcPr>
          <w:p w14:paraId="42C08762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5904FD7E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6F16872D" w14:textId="2CDDEE20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61762646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4E4CBB9D" w14:textId="0CBFC1A5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38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4438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4438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134" w:type="dxa"/>
          </w:tcPr>
          <w:p w14:paraId="7C1943C4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0C65005" w14:textId="3AB2E573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18512838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43859" w:rsidRPr="00F87C39" w14:paraId="680875AB" w14:textId="77777777" w:rsidTr="00443859">
        <w:trPr>
          <w:trHeight w:val="19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D576A24" w14:textId="6B9369D1" w:rsidR="00443859" w:rsidRPr="00F87C39" w:rsidRDefault="00443859" w:rsidP="00F87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7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Parama žemės ūkio verslo kūrimui ir plėtrai</w:t>
            </w:r>
          </w:p>
        </w:tc>
        <w:tc>
          <w:tcPr>
            <w:tcW w:w="1134" w:type="dxa"/>
          </w:tcPr>
          <w:p w14:paraId="6D8F98FA" w14:textId="0B72B48B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38ECADF9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6ADB0CBC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0847BFC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25955DC5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6E3B25B5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6E22741B" w14:textId="6BB5B5ED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38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4438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4438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134" w:type="dxa"/>
          </w:tcPr>
          <w:p w14:paraId="3ACD2A9E" w14:textId="77777777" w:rsidR="00443859" w:rsidRPr="00F87C39" w:rsidRDefault="00443859" w:rsidP="00F87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115F825" w14:textId="77777777" w:rsidR="005E2DFA" w:rsidRDefault="005E2DFA" w:rsidP="00F87C3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25B2307" w14:textId="77777777" w:rsidR="00443859" w:rsidRDefault="00443859" w:rsidP="00F87C39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16"/>
        <w:gridCol w:w="7369"/>
        <w:gridCol w:w="1350"/>
        <w:gridCol w:w="3015"/>
      </w:tblGrid>
      <w:tr w:rsidR="005E2DFA" w14:paraId="17E7A1A0" w14:textId="77777777" w:rsidTr="00443859">
        <w:tc>
          <w:tcPr>
            <w:tcW w:w="1216" w:type="dxa"/>
          </w:tcPr>
          <w:p w14:paraId="118DD605" w14:textId="3BA6EA75" w:rsidR="005E2DFA" w:rsidRDefault="005E2DFA" w:rsidP="00F87C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VPS priemonės numeris</w:t>
            </w:r>
          </w:p>
        </w:tc>
        <w:tc>
          <w:tcPr>
            <w:tcW w:w="7369" w:type="dxa"/>
          </w:tcPr>
          <w:p w14:paraId="095845D3" w14:textId="139759A3" w:rsidR="005E2DFA" w:rsidRDefault="005E2DFA" w:rsidP="00F87C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2D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VPS priemonė</w:t>
            </w:r>
          </w:p>
        </w:tc>
        <w:tc>
          <w:tcPr>
            <w:tcW w:w="1350" w:type="dxa"/>
          </w:tcPr>
          <w:p w14:paraId="1A7B787C" w14:textId="5A728B16" w:rsidR="005E2DFA" w:rsidRDefault="005E2DFA" w:rsidP="00E62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Planuojama parengti kvietimų</w:t>
            </w:r>
          </w:p>
        </w:tc>
        <w:tc>
          <w:tcPr>
            <w:tcW w:w="3015" w:type="dxa"/>
          </w:tcPr>
          <w:p w14:paraId="0DC9F5CE" w14:textId="044A8C42" w:rsidR="005E2DFA" w:rsidRDefault="005E2DFA" w:rsidP="00F87C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Planuojama paramos suma priemonei, Eur</w:t>
            </w:r>
          </w:p>
        </w:tc>
      </w:tr>
      <w:tr w:rsidR="005E2DFA" w14:paraId="039A0134" w14:textId="77777777" w:rsidTr="00443859">
        <w:tc>
          <w:tcPr>
            <w:tcW w:w="1216" w:type="dxa"/>
          </w:tcPr>
          <w:p w14:paraId="2C303D09" w14:textId="00AE5363" w:rsidR="005E2DFA" w:rsidRDefault="00443859" w:rsidP="0044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7369" w:type="dxa"/>
          </w:tcPr>
          <w:p w14:paraId="51A247CD" w14:textId="608FA65C" w:rsidR="005E2DFA" w:rsidRDefault="00443859" w:rsidP="00F87C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C1E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NVO socialinio verslo kūrimas ir plėtra</w:t>
            </w:r>
          </w:p>
        </w:tc>
        <w:tc>
          <w:tcPr>
            <w:tcW w:w="1350" w:type="dxa"/>
          </w:tcPr>
          <w:p w14:paraId="59A972E4" w14:textId="108F0B88" w:rsidR="005E2DFA" w:rsidRDefault="00E62D6C" w:rsidP="00E62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2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3015" w:type="dxa"/>
          </w:tcPr>
          <w:p w14:paraId="54A9727D" w14:textId="7CB38455" w:rsidR="005E2DFA" w:rsidRDefault="00443859" w:rsidP="00F87C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38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255 000,00</w:t>
            </w:r>
          </w:p>
        </w:tc>
      </w:tr>
      <w:tr w:rsidR="005E2DFA" w14:paraId="62430EE5" w14:textId="77777777" w:rsidTr="00443859">
        <w:tc>
          <w:tcPr>
            <w:tcW w:w="1216" w:type="dxa"/>
          </w:tcPr>
          <w:p w14:paraId="462CC88F" w14:textId="33755268" w:rsidR="005E2DFA" w:rsidRDefault="00443859" w:rsidP="0044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7369" w:type="dxa"/>
          </w:tcPr>
          <w:p w14:paraId="3F16F748" w14:textId="18F8D0E7" w:rsidR="005E2DFA" w:rsidRDefault="00443859" w:rsidP="00F87C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C1E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Smulkių bendruomeninių ir kitų pelno nesiekiančių organizacijų verslų kūrimas ir plėtra</w:t>
            </w:r>
          </w:p>
        </w:tc>
        <w:tc>
          <w:tcPr>
            <w:tcW w:w="1350" w:type="dxa"/>
          </w:tcPr>
          <w:p w14:paraId="6F195D1F" w14:textId="66EDCF31" w:rsidR="005E2DFA" w:rsidRDefault="00443859" w:rsidP="00E62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3015" w:type="dxa"/>
          </w:tcPr>
          <w:p w14:paraId="3B16518B" w14:textId="14A32D19" w:rsidR="005E2DFA" w:rsidRDefault="00443859" w:rsidP="00F87C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2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324 000,00</w:t>
            </w:r>
          </w:p>
        </w:tc>
      </w:tr>
      <w:tr w:rsidR="005E2DFA" w14:paraId="15B40928" w14:textId="77777777" w:rsidTr="00443859">
        <w:tc>
          <w:tcPr>
            <w:tcW w:w="1216" w:type="dxa"/>
          </w:tcPr>
          <w:p w14:paraId="419F5962" w14:textId="5DC8AF62" w:rsidR="005E2DFA" w:rsidRDefault="00443859" w:rsidP="0044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7369" w:type="dxa"/>
          </w:tcPr>
          <w:p w14:paraId="1934D78D" w14:textId="54BA7635" w:rsidR="005E2DFA" w:rsidRDefault="00443859" w:rsidP="00F87C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2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Vietos projektų pareiškėjų ir vykdytojų mokymas, kompetencijų tobulinimas</w:t>
            </w:r>
          </w:p>
        </w:tc>
        <w:tc>
          <w:tcPr>
            <w:tcW w:w="1350" w:type="dxa"/>
          </w:tcPr>
          <w:p w14:paraId="1B3DF2A0" w14:textId="1197D6EB" w:rsidR="005E2DFA" w:rsidRDefault="00E62D6C" w:rsidP="00E62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3015" w:type="dxa"/>
          </w:tcPr>
          <w:p w14:paraId="329192A8" w14:textId="2AB9720C" w:rsidR="005E2DFA" w:rsidRDefault="00443859" w:rsidP="00F87C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24 700,00</w:t>
            </w:r>
          </w:p>
        </w:tc>
      </w:tr>
      <w:tr w:rsidR="005E2DFA" w14:paraId="26E06C18" w14:textId="77777777" w:rsidTr="00443859">
        <w:tc>
          <w:tcPr>
            <w:tcW w:w="1216" w:type="dxa"/>
          </w:tcPr>
          <w:p w14:paraId="36CFFA01" w14:textId="6977D2DB" w:rsidR="005E2DFA" w:rsidRDefault="00443859" w:rsidP="0044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7369" w:type="dxa"/>
          </w:tcPr>
          <w:p w14:paraId="63B6D439" w14:textId="4D83B343" w:rsidR="005E2DFA" w:rsidRDefault="00443859" w:rsidP="00F87C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C1E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Parama žemės ūkio verslo kūrimui ir plėtrai</w:t>
            </w:r>
          </w:p>
        </w:tc>
        <w:tc>
          <w:tcPr>
            <w:tcW w:w="1350" w:type="dxa"/>
          </w:tcPr>
          <w:p w14:paraId="77F88311" w14:textId="4617A48F" w:rsidR="005E2DFA" w:rsidRDefault="00443859" w:rsidP="00E62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3015" w:type="dxa"/>
          </w:tcPr>
          <w:p w14:paraId="13C926C1" w14:textId="1507220E" w:rsidR="005E2DFA" w:rsidRDefault="00443859" w:rsidP="00F87C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2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150 000,00</w:t>
            </w:r>
          </w:p>
        </w:tc>
      </w:tr>
    </w:tbl>
    <w:p w14:paraId="1871E9EE" w14:textId="77777777" w:rsidR="005E2DFA" w:rsidRPr="00F87C39" w:rsidRDefault="005E2DFA" w:rsidP="00F87C39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5E2DFA" w:rsidRPr="00F87C39" w:rsidSect="005E63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D2"/>
    <w:rsid w:val="001758BB"/>
    <w:rsid w:val="002C1E59"/>
    <w:rsid w:val="002C674B"/>
    <w:rsid w:val="00443859"/>
    <w:rsid w:val="005E2DFA"/>
    <w:rsid w:val="005E63D2"/>
    <w:rsid w:val="00A61971"/>
    <w:rsid w:val="00B8246D"/>
    <w:rsid w:val="00C57F78"/>
    <w:rsid w:val="00C603E8"/>
    <w:rsid w:val="00E62D6C"/>
    <w:rsid w:val="00F8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C71B"/>
  <w15:chartTrackingRefBased/>
  <w15:docId w15:val="{2B9CEC51-281B-4C20-83C9-F099DBAB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E6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E6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E63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E6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E63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E6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E6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E6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E6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E6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E6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E6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E63D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E63D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E63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E63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E63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E63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E6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E6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E6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E6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E6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E63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E63D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E63D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E6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E63D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E63D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E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tvvg2 tvvg2</dc:creator>
  <cp:keywords/>
  <dc:description/>
  <cp:lastModifiedBy>tvvg2 tvvg2</cp:lastModifiedBy>
  <cp:revision>3</cp:revision>
  <dcterms:created xsi:type="dcterms:W3CDTF">2025-11-18T10:35:00Z</dcterms:created>
  <dcterms:modified xsi:type="dcterms:W3CDTF">2025-11-19T08:41:00Z</dcterms:modified>
</cp:coreProperties>
</file>